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  <w:rPr>
          <w:rFonts w:hint="eastAsia" w:eastAsia="黑体"/>
          <w:lang w:eastAsia="zh-CN"/>
        </w:rPr>
      </w:pPr>
      <w:r>
        <w:rPr>
          <w:rFonts w:hint="eastAsia" w:eastAsia="仿宋_gb2312"/>
          <w:szCs w:val="28"/>
        </w:rPr>
        <w:t xml:space="preserve"> </w:t>
      </w:r>
      <w:r>
        <w:rPr>
          <w:rFonts w:hint="eastAsia"/>
          <w:lang w:val="en-US" w:eastAsia="zh-CN"/>
        </w:rPr>
        <w:t>中国石油大学（北京）</w:t>
      </w:r>
      <w:r>
        <w:rPr>
          <w:rFonts w:hint="eastAsia"/>
        </w:rPr>
        <w:t>国家公派研究生项目</w:t>
      </w:r>
      <w:r>
        <w:t>拟派出人员推荐表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创新项目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</w:p>
          <w:p>
            <w:pPr>
              <w:rPr>
                <w:rFonts w:hint="default" w:eastAsia="仿宋_gb2312"/>
                <w:sz w:val="24"/>
                <w:szCs w:val="28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联合培养博士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攻读博士学位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联合培养硕士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>本人签字：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 xml:space="preserve">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</w:t>
            </w:r>
            <w:r>
              <w:rPr>
                <w:rFonts w:hint="eastAsia" w:eastAsia="仿宋_gb2312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学院（研究院）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主管院长</w:t>
            </w:r>
            <w:r>
              <w:rPr>
                <w:rFonts w:eastAsia="仿宋_gb2312"/>
                <w:sz w:val="24"/>
                <w:szCs w:val="28"/>
              </w:rPr>
              <w:t>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Cs w:val="28"/>
          <w:lang w:eastAsia="zh-CN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  <w:r>
        <w:rPr>
          <w:rFonts w:hint="eastAsia" w:eastAsia="仿宋_gb2312"/>
          <w:sz w:val="24"/>
          <w:szCs w:val="28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02256"/>
    <w:rsid w:val="00F96A6B"/>
    <w:rsid w:val="00FB0282"/>
    <w:rsid w:val="00FE1539"/>
    <w:rsid w:val="00FE441B"/>
    <w:rsid w:val="25205C38"/>
    <w:rsid w:val="2A946852"/>
    <w:rsid w:val="305F00A8"/>
    <w:rsid w:val="32C43C4A"/>
    <w:rsid w:val="43C9092A"/>
    <w:rsid w:val="480B4C81"/>
    <w:rsid w:val="5E4E2842"/>
    <w:rsid w:val="60EE3916"/>
    <w:rsid w:val="63F12A1D"/>
    <w:rsid w:val="64BC07B7"/>
    <w:rsid w:val="7872084A"/>
    <w:rsid w:val="79692F73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apple-converted-space"/>
    <w:autoRedefine/>
    <w:qFormat/>
    <w:uiPriority w:val="0"/>
  </w:style>
  <w:style w:type="character" w:customStyle="1" w:styleId="8">
    <w:name w:val="页眉 字符"/>
    <w:basedOn w:val="5"/>
    <w:link w:val="3"/>
    <w:autoRedefine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295</Words>
  <Characters>296</Characters>
  <Lines>3</Lines>
  <Paragraphs>1</Paragraphs>
  <TotalTime>4</TotalTime>
  <ScaleCrop>false</ScaleCrop>
  <LinksUpToDate>false</LinksUpToDate>
  <CharactersWithSpaces>550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2024-01-04T08:14:13Z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79627CDC82684FCF9B86B153428A9D65</vt:lpwstr>
  </property>
</Properties>
</file>